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BBD" w14:textId="55B2433B" w:rsidR="00FA306A" w:rsidRPr="00B00758" w:rsidRDefault="003573AD" w:rsidP="006748DC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 xml:space="preserve">Registration form </w:t>
      </w:r>
      <w:r w:rsidR="006748DC">
        <w:rPr>
          <w:b/>
          <w:sz w:val="28"/>
          <w:szCs w:val="28"/>
          <w:lang w:val="en-US"/>
        </w:rPr>
        <w:t>one day of Empowerment with Gangten Tulku Rinpoche</w:t>
      </w:r>
    </w:p>
    <w:p w14:paraId="7E60F69F" w14:textId="32CA0700" w:rsidR="00F60E15" w:rsidRPr="00B00758" w:rsidRDefault="00B00758" w:rsidP="000F1D77">
      <w:pPr>
        <w:spacing w:after="0" w:line="240" w:lineRule="auto"/>
        <w:jc w:val="center"/>
        <w:rPr>
          <w:sz w:val="24"/>
          <w:szCs w:val="24"/>
          <w:lang w:val="en-GB"/>
        </w:rPr>
      </w:pPr>
      <w:r w:rsidRPr="00B00758">
        <w:rPr>
          <w:b/>
          <w:sz w:val="28"/>
          <w:szCs w:val="28"/>
          <w:lang w:val="en-GB"/>
        </w:rPr>
        <w:t>July</w:t>
      </w:r>
      <w:r w:rsidR="00FA306A" w:rsidRPr="00B00758">
        <w:rPr>
          <w:b/>
          <w:sz w:val="28"/>
          <w:szCs w:val="28"/>
          <w:lang w:val="en-GB"/>
        </w:rPr>
        <w:t xml:space="preserve"> </w:t>
      </w:r>
      <w:r w:rsidR="00F60E15" w:rsidRPr="00B00758">
        <w:rPr>
          <w:b/>
          <w:sz w:val="28"/>
          <w:szCs w:val="28"/>
          <w:lang w:val="en-GB"/>
        </w:rPr>
        <w:t>20</w:t>
      </w:r>
      <w:r w:rsidR="00237A9E" w:rsidRPr="00B00758">
        <w:rPr>
          <w:b/>
          <w:sz w:val="28"/>
          <w:szCs w:val="28"/>
          <w:lang w:val="en-GB"/>
        </w:rPr>
        <w:t>2</w:t>
      </w:r>
      <w:r w:rsidRPr="00B00758">
        <w:rPr>
          <w:b/>
          <w:sz w:val="28"/>
          <w:szCs w:val="28"/>
          <w:lang w:val="en-GB"/>
        </w:rPr>
        <w:t>3</w:t>
      </w:r>
    </w:p>
    <w:p w14:paraId="68E22AB2" w14:textId="77777777" w:rsidR="002763D8" w:rsidRPr="007B4F63" w:rsidRDefault="002763D8" w:rsidP="002763D8">
      <w:pPr>
        <w:spacing w:line="240" w:lineRule="auto"/>
        <w:rPr>
          <w:sz w:val="28"/>
          <w:szCs w:val="28"/>
        </w:rPr>
      </w:pPr>
      <w:r w:rsidRPr="00B9019C">
        <w:rPr>
          <w:sz w:val="24"/>
          <w:szCs w:val="24"/>
        </w:rPr>
        <w:t xml:space="preserve">Pema Yang Dzong: </w:t>
      </w:r>
      <w:r w:rsidR="00666EC6">
        <w:rPr>
          <w:sz w:val="24"/>
          <w:szCs w:val="24"/>
        </w:rPr>
        <w:t xml:space="preserve">La </w:t>
      </w:r>
      <w:r w:rsidRPr="00B9019C">
        <w:rPr>
          <w:sz w:val="24"/>
          <w:szCs w:val="24"/>
        </w:rPr>
        <w:t>Fin du Moulin</w:t>
      </w:r>
      <w:r w:rsidR="00666EC6">
        <w:rPr>
          <w:sz w:val="24"/>
          <w:szCs w:val="24"/>
        </w:rPr>
        <w:t xml:space="preserve"> </w:t>
      </w:r>
      <w:r w:rsidRPr="00B9019C">
        <w:rPr>
          <w:sz w:val="24"/>
          <w:szCs w:val="24"/>
        </w:rPr>
        <w:t>3</w:t>
      </w:r>
      <w:r w:rsidR="00666EC6">
        <w:rPr>
          <w:sz w:val="24"/>
          <w:szCs w:val="24"/>
        </w:rPr>
        <w:t>9</w:t>
      </w:r>
      <w:r w:rsidRPr="00B9019C">
        <w:rPr>
          <w:sz w:val="24"/>
          <w:szCs w:val="24"/>
        </w:rPr>
        <w:t>130 Blye</w:t>
      </w:r>
      <w:r w:rsidRPr="007B4F63">
        <w:rPr>
          <w:sz w:val="28"/>
          <w:szCs w:val="28"/>
        </w:rPr>
        <w:t xml:space="preserve">/ </w:t>
      </w:r>
      <w:hyperlink r:id="rId4" w:history="1">
        <w:r w:rsidRPr="00B9019C">
          <w:rPr>
            <w:rStyle w:val="Hyperlink"/>
            <w:sz w:val="24"/>
            <w:szCs w:val="24"/>
          </w:rPr>
          <w:t>info@yeshekhorlo-pemayangdzong.com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86"/>
        <w:gridCol w:w="551"/>
        <w:gridCol w:w="1033"/>
        <w:gridCol w:w="1034"/>
        <w:gridCol w:w="1010"/>
        <w:gridCol w:w="36"/>
      </w:tblGrid>
      <w:tr w:rsidR="002763D8" w14:paraId="7FF1C32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478CCF19" w14:textId="77777777" w:rsidR="002763D8" w:rsidRDefault="00DC40E5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registe</w:t>
            </w:r>
            <w:r w:rsidR="00DF28E7">
              <w:rPr>
                <w:sz w:val="24"/>
                <w:szCs w:val="24"/>
              </w:rPr>
              <w:t>r</w:t>
            </w:r>
            <w:r w:rsidR="002763D8" w:rsidRPr="002763D8">
              <w:rPr>
                <w:sz w:val="24"/>
                <w:szCs w:val="24"/>
              </w:rPr>
              <w:t xml:space="preserve"> from:    </w:t>
            </w:r>
            <w:r w:rsidR="002763D8">
              <w:rPr>
                <w:sz w:val="24"/>
                <w:szCs w:val="24"/>
              </w:rPr>
              <w:t xml:space="preserve">                </w:t>
            </w:r>
            <w:r w:rsidR="005A6864">
              <w:rPr>
                <w:sz w:val="24"/>
                <w:szCs w:val="24"/>
              </w:rPr>
              <w:t>to</w:t>
            </w:r>
            <w:r w:rsidR="002763D8">
              <w:rPr>
                <w:sz w:val="24"/>
                <w:szCs w:val="24"/>
              </w:rPr>
              <w:t> :</w:t>
            </w:r>
          </w:p>
        </w:tc>
      </w:tr>
      <w:tr w:rsidR="002763D8" w14:paraId="5EDCCF6E" w14:textId="77777777" w:rsidTr="009819F1">
        <w:trPr>
          <w:gridAfter w:val="1"/>
          <w:wAfter w:w="36" w:type="dxa"/>
        </w:trPr>
        <w:tc>
          <w:tcPr>
            <w:tcW w:w="5398" w:type="dxa"/>
            <w:gridSpan w:val="2"/>
          </w:tcPr>
          <w:p w14:paraId="78D89D89" w14:textId="77777777" w:rsidR="002763D8" w:rsidRPr="007B4F63" w:rsidRDefault="005A6864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</w:t>
            </w:r>
            <w:r w:rsidR="002763D8">
              <w:rPr>
                <w:sz w:val="24"/>
                <w:szCs w:val="24"/>
              </w:rPr>
              <w:t>ame</w:t>
            </w:r>
            <w:r w:rsidR="002763D8" w:rsidRPr="007B4F63">
              <w:rPr>
                <w:sz w:val="24"/>
                <w:szCs w:val="24"/>
              </w:rPr>
              <w:t> :</w:t>
            </w:r>
          </w:p>
        </w:tc>
        <w:tc>
          <w:tcPr>
            <w:tcW w:w="3628" w:type="dxa"/>
            <w:gridSpan w:val="4"/>
          </w:tcPr>
          <w:p w14:paraId="2920800A" w14:textId="77777777" w:rsidR="002763D8" w:rsidRPr="00797AED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 :</w:t>
            </w:r>
          </w:p>
        </w:tc>
      </w:tr>
      <w:tr w:rsidR="002763D8" w14:paraId="4335348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580E99F5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5A686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r w:rsidRPr="007B4F63">
              <w:rPr>
                <w:sz w:val="24"/>
                <w:szCs w:val="24"/>
              </w:rPr>
              <w:t> :</w:t>
            </w:r>
          </w:p>
        </w:tc>
      </w:tr>
      <w:tr w:rsidR="002763D8" w14:paraId="033D20A4" w14:textId="77777777" w:rsidTr="009819F1">
        <w:trPr>
          <w:gridAfter w:val="1"/>
          <w:wAfter w:w="36" w:type="dxa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2D07CA" w14:textId="77777777" w:rsidR="002763D8" w:rsidRPr="007B4F63" w:rsidRDefault="002763D8" w:rsidP="000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7B4F63">
              <w:rPr>
                <w:sz w:val="24"/>
                <w:szCs w:val="24"/>
              </w:rPr>
              <w:t>l :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3990CE0A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</w:t>
            </w:r>
          </w:p>
        </w:tc>
      </w:tr>
      <w:tr w:rsidR="00B00758" w14:paraId="0DAF6137" w14:textId="77777777" w:rsidTr="00303528">
        <w:tc>
          <w:tcPr>
            <w:tcW w:w="5949" w:type="dxa"/>
            <w:gridSpan w:val="3"/>
            <w:tcBorders>
              <w:right w:val="nil"/>
            </w:tcBorders>
          </w:tcPr>
          <w:p w14:paraId="5F52A3E2" w14:textId="77777777" w:rsidR="00B00758" w:rsidRPr="00FC0E1C" w:rsidRDefault="00B00758" w:rsidP="00086E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0066025A" w14:textId="77777777" w:rsidR="00B00758" w:rsidRDefault="00B00758" w:rsidP="00086EEB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6474E3BA" w14:textId="77777777" w:rsidR="00B00758" w:rsidRDefault="00B00758" w:rsidP="00DF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nil"/>
            </w:tcBorders>
          </w:tcPr>
          <w:p w14:paraId="735136C7" w14:textId="77777777" w:rsidR="00B00758" w:rsidRDefault="00B00758" w:rsidP="00086EEB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2763D8" w14:paraId="01DDF0D8" w14:textId="77777777" w:rsidTr="009819F1">
        <w:tc>
          <w:tcPr>
            <w:tcW w:w="5949" w:type="dxa"/>
            <w:gridSpan w:val="3"/>
          </w:tcPr>
          <w:p w14:paraId="732ABFD1" w14:textId="77777777" w:rsidR="002763D8" w:rsidRPr="00FC0E1C" w:rsidRDefault="00DF28E7" w:rsidP="00086EEB">
            <w:pPr>
              <w:rPr>
                <w:b/>
                <w:sz w:val="24"/>
                <w:szCs w:val="24"/>
                <w:lang w:val="en-US"/>
              </w:rPr>
            </w:pPr>
            <w:r w:rsidRPr="00FC0E1C">
              <w:rPr>
                <w:b/>
                <w:sz w:val="24"/>
                <w:szCs w:val="24"/>
                <w:lang w:val="en-US"/>
              </w:rPr>
              <w:t xml:space="preserve">Participation in the </w:t>
            </w:r>
            <w:r>
              <w:rPr>
                <w:b/>
                <w:sz w:val="24"/>
                <w:szCs w:val="24"/>
                <w:lang w:val="en-US"/>
              </w:rPr>
              <w:t>costs of organization:</w:t>
            </w:r>
          </w:p>
        </w:tc>
        <w:tc>
          <w:tcPr>
            <w:tcW w:w="1033" w:type="dxa"/>
          </w:tcPr>
          <w:p w14:paraId="4A0DA4B8" w14:textId="77777777" w:rsidR="002763D8" w:rsidRPr="00B137EB" w:rsidRDefault="00DF28E7" w:rsidP="00086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Prices</w:t>
            </w:r>
          </w:p>
        </w:tc>
        <w:tc>
          <w:tcPr>
            <w:tcW w:w="1034" w:type="dxa"/>
          </w:tcPr>
          <w:p w14:paraId="087500FC" w14:textId="77777777" w:rsidR="002763D8" w:rsidRPr="00B137EB" w:rsidRDefault="002763D8" w:rsidP="00DF2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F28E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mber</w:t>
            </w:r>
          </w:p>
        </w:tc>
        <w:tc>
          <w:tcPr>
            <w:tcW w:w="1046" w:type="dxa"/>
            <w:gridSpan w:val="2"/>
          </w:tcPr>
          <w:p w14:paraId="0BB38ABB" w14:textId="77777777" w:rsidR="002763D8" w:rsidRPr="00B137EB" w:rsidRDefault="002763D8" w:rsidP="00086EEB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763D8" w14:paraId="72FAB003" w14:textId="77777777" w:rsidTr="009819F1">
        <w:tc>
          <w:tcPr>
            <w:tcW w:w="5949" w:type="dxa"/>
            <w:gridSpan w:val="3"/>
          </w:tcPr>
          <w:p w14:paraId="47515FF0" w14:textId="77777777" w:rsidR="002763D8" w:rsidRPr="003F4C89" w:rsidRDefault="00A613A1" w:rsidP="00086EEB">
            <w:r>
              <w:t>By day</w:t>
            </w:r>
          </w:p>
        </w:tc>
        <w:tc>
          <w:tcPr>
            <w:tcW w:w="1033" w:type="dxa"/>
          </w:tcPr>
          <w:p w14:paraId="17DA4B43" w14:textId="37557E9D" w:rsidR="002763D8" w:rsidRPr="003F4C89" w:rsidRDefault="003573AD" w:rsidP="003573A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B00758">
              <w:rPr>
                <w:b/>
              </w:rPr>
              <w:t>5</w:t>
            </w:r>
            <w:r w:rsidR="00FA306A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1034" w:type="dxa"/>
          </w:tcPr>
          <w:p w14:paraId="2C86115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2E544C2A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18D21EE4" w14:textId="77777777" w:rsidTr="009819F1">
        <w:tc>
          <w:tcPr>
            <w:tcW w:w="5949" w:type="dxa"/>
            <w:gridSpan w:val="3"/>
          </w:tcPr>
          <w:p w14:paraId="163F4B3E" w14:textId="7F5DE29F" w:rsidR="002763D8" w:rsidRPr="00B00758" w:rsidRDefault="00A613A1" w:rsidP="00A613A1">
            <w:pPr>
              <w:rPr>
                <w:lang w:val="en-GB"/>
              </w:rPr>
            </w:pPr>
            <w:r w:rsidRPr="00B00758">
              <w:rPr>
                <w:lang w:val="en-GB"/>
              </w:rPr>
              <w:t>By day </w:t>
            </w:r>
            <w:r w:rsidR="00B00758">
              <w:rPr>
                <w:lang w:val="en-GB"/>
              </w:rPr>
              <w:t>(less than 1400 € income/month)</w:t>
            </w:r>
          </w:p>
        </w:tc>
        <w:tc>
          <w:tcPr>
            <w:tcW w:w="1033" w:type="dxa"/>
          </w:tcPr>
          <w:p w14:paraId="15364F96" w14:textId="320AB3EF" w:rsidR="002763D8" w:rsidRPr="003F4C89" w:rsidRDefault="003573AD" w:rsidP="003573AD">
            <w:pPr>
              <w:jc w:val="right"/>
              <w:rPr>
                <w:b/>
              </w:rPr>
            </w:pPr>
            <w:r w:rsidRPr="00B00758">
              <w:rPr>
                <w:b/>
                <w:lang w:val="en-GB"/>
              </w:rPr>
              <w:t xml:space="preserve">  </w:t>
            </w:r>
            <w:r w:rsidR="00B00758">
              <w:rPr>
                <w:b/>
              </w:rPr>
              <w:t>25</w:t>
            </w:r>
            <w:r w:rsidR="002763D8">
              <w:rPr>
                <w:b/>
              </w:rPr>
              <w:t>,00 €</w:t>
            </w:r>
          </w:p>
        </w:tc>
        <w:tc>
          <w:tcPr>
            <w:tcW w:w="1034" w:type="dxa"/>
          </w:tcPr>
          <w:p w14:paraId="5F97DA9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5FAA06C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</w:tbl>
    <w:p w14:paraId="4FF7BF35" w14:textId="77777777" w:rsidR="002763D8" w:rsidRPr="008430BE" w:rsidRDefault="002763D8" w:rsidP="00D95F95">
      <w:pPr>
        <w:tabs>
          <w:tab w:val="left" w:pos="8080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57511">
        <w:rPr>
          <w:b/>
          <w:sz w:val="24"/>
          <w:szCs w:val="24"/>
        </w:rPr>
        <w:t xml:space="preserve">                          Sub total I :   </w:t>
      </w:r>
      <w:r w:rsidR="00D95F95">
        <w:rPr>
          <w:b/>
          <w:sz w:val="24"/>
          <w:szCs w:val="24"/>
        </w:rPr>
        <w:t xml:space="preserve">   </w:t>
      </w:r>
      <w:r w:rsidR="00D57511">
        <w:rPr>
          <w:b/>
          <w:sz w:val="24"/>
          <w:szCs w:val="24"/>
        </w:rPr>
        <w:t>___</w:t>
      </w:r>
      <w:r w:rsidRPr="008430BE">
        <w:rPr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72"/>
        <w:gridCol w:w="1007"/>
      </w:tblGrid>
      <w:tr w:rsidR="00B00758" w14:paraId="0CDA4737" w14:textId="77777777" w:rsidTr="009819F1">
        <w:tc>
          <w:tcPr>
            <w:tcW w:w="5949" w:type="dxa"/>
          </w:tcPr>
          <w:p w14:paraId="7609F2DA" w14:textId="302A8744" w:rsidR="00B00758" w:rsidRPr="00B00758" w:rsidRDefault="00B00758" w:rsidP="00086EEB">
            <w:pPr>
              <w:rPr>
                <w:b/>
                <w:bCs/>
              </w:rPr>
            </w:pPr>
            <w:r>
              <w:rPr>
                <w:b/>
                <w:bCs/>
              </w:rPr>
              <w:t>Price for the</w:t>
            </w:r>
            <w:r w:rsidRPr="00B00758">
              <w:rPr>
                <w:b/>
                <w:bCs/>
              </w:rPr>
              <w:t xml:space="preserve"> meals</w:t>
            </w:r>
          </w:p>
        </w:tc>
        <w:tc>
          <w:tcPr>
            <w:tcW w:w="1134" w:type="dxa"/>
          </w:tcPr>
          <w:p w14:paraId="76B68C1A" w14:textId="77777777" w:rsidR="00B00758" w:rsidRDefault="00B00758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5429CBD6" w14:textId="77777777" w:rsidR="00B00758" w:rsidRPr="003F4C89" w:rsidRDefault="00B00758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627DBD76" w14:textId="77777777" w:rsidR="00B00758" w:rsidRPr="003F4C89" w:rsidRDefault="00B00758" w:rsidP="00086EEB">
            <w:pPr>
              <w:rPr>
                <w:b/>
              </w:rPr>
            </w:pPr>
          </w:p>
        </w:tc>
      </w:tr>
      <w:tr w:rsidR="00943346" w14:paraId="41DA1C66" w14:textId="77777777" w:rsidTr="009819F1">
        <w:tc>
          <w:tcPr>
            <w:tcW w:w="5949" w:type="dxa"/>
          </w:tcPr>
          <w:p w14:paraId="16E2722E" w14:textId="595B4ABA" w:rsidR="00943346" w:rsidRDefault="00943346" w:rsidP="00086EEB">
            <w:r>
              <w:t>3 meals by day</w:t>
            </w:r>
          </w:p>
        </w:tc>
        <w:tc>
          <w:tcPr>
            <w:tcW w:w="1134" w:type="dxa"/>
          </w:tcPr>
          <w:p w14:paraId="0842FE72" w14:textId="0E1991DA" w:rsidR="00943346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943346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D280394" w14:textId="41FB5422" w:rsidR="00943346" w:rsidRPr="003F4C89" w:rsidRDefault="00E428A8" w:rsidP="00086EEB">
            <w:pPr>
              <w:ind w:left="-108" w:firstLine="108"/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31E0607" w14:textId="77777777" w:rsidR="00943346" w:rsidRPr="003F4C89" w:rsidRDefault="00943346" w:rsidP="00086EEB">
            <w:pPr>
              <w:rPr>
                <w:b/>
              </w:rPr>
            </w:pPr>
          </w:p>
        </w:tc>
      </w:tr>
      <w:tr w:rsidR="002763D8" w14:paraId="0A54E156" w14:textId="77777777" w:rsidTr="009819F1">
        <w:tc>
          <w:tcPr>
            <w:tcW w:w="5949" w:type="dxa"/>
          </w:tcPr>
          <w:p w14:paraId="40D3D990" w14:textId="16952F84" w:rsidR="002763D8" w:rsidRPr="00943346" w:rsidRDefault="00943346" w:rsidP="00086EEB">
            <w:pPr>
              <w:rPr>
                <w:lang w:val="en-GB"/>
              </w:rPr>
            </w:pPr>
            <w:r w:rsidRPr="00943346">
              <w:rPr>
                <w:lang w:val="en-GB"/>
              </w:rPr>
              <w:t>Lunch only (</w:t>
            </w:r>
            <w:r w:rsidR="00B00758">
              <w:rPr>
                <w:lang w:val="en-GB"/>
              </w:rPr>
              <w:t xml:space="preserve">only </w:t>
            </w:r>
            <w:r w:rsidRPr="00943346">
              <w:rPr>
                <w:lang w:val="en-GB"/>
              </w:rPr>
              <w:t xml:space="preserve">for people not staying </w:t>
            </w:r>
            <w:r w:rsidR="00B00758">
              <w:rPr>
                <w:lang w:val="en-GB"/>
              </w:rPr>
              <w:t>in the center</w:t>
            </w:r>
            <w:r w:rsidRPr="00943346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A4E4268" w14:textId="38BBE0A4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43346">
              <w:rPr>
                <w:b/>
              </w:rPr>
              <w:t>,00 €</w:t>
            </w:r>
            <w:r w:rsidR="002763D8">
              <w:rPr>
                <w:b/>
              </w:rPr>
              <w:t xml:space="preserve">  </w:t>
            </w:r>
          </w:p>
        </w:tc>
        <w:tc>
          <w:tcPr>
            <w:tcW w:w="972" w:type="dxa"/>
          </w:tcPr>
          <w:p w14:paraId="4756422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333EE96" w14:textId="77777777" w:rsidR="002763D8" w:rsidRPr="003F4C89" w:rsidRDefault="002763D8" w:rsidP="00086EEB">
            <w:pPr>
              <w:rPr>
                <w:b/>
              </w:rPr>
            </w:pPr>
          </w:p>
        </w:tc>
      </w:tr>
    </w:tbl>
    <w:p w14:paraId="755568D8" w14:textId="77777777" w:rsidR="002763D8" w:rsidRPr="008430BE" w:rsidRDefault="002763D8" w:rsidP="00D95F95">
      <w:pPr>
        <w:tabs>
          <w:tab w:val="left" w:pos="6096"/>
          <w:tab w:val="left" w:pos="7938"/>
        </w:tabs>
        <w:spacing w:after="0" w:line="240" w:lineRule="auto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D57511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 :  </w:t>
      </w:r>
      <w:r>
        <w:rPr>
          <w:b/>
          <w:sz w:val="24"/>
          <w:szCs w:val="24"/>
        </w:rPr>
        <w:t xml:space="preserve">   </w:t>
      </w:r>
      <w:r w:rsidR="00D95F95">
        <w:rPr>
          <w:b/>
          <w:sz w:val="24"/>
          <w:szCs w:val="24"/>
        </w:rPr>
        <w:t xml:space="preserve"> </w:t>
      </w:r>
      <w:r w:rsidRPr="008430BE">
        <w:rPr>
          <w:b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1130"/>
        <w:gridCol w:w="975"/>
        <w:gridCol w:w="1004"/>
      </w:tblGrid>
      <w:tr w:rsidR="00B00758" w14:paraId="54D7E15B" w14:textId="77777777" w:rsidTr="009819F1">
        <w:tc>
          <w:tcPr>
            <w:tcW w:w="5953" w:type="dxa"/>
          </w:tcPr>
          <w:p w14:paraId="7C77CF7C" w14:textId="65A2DBFE" w:rsidR="00B0075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for the</w:t>
            </w:r>
            <w:r w:rsidRPr="00B00758">
              <w:rPr>
                <w:b/>
                <w:bCs/>
                <w:lang w:val="en-US"/>
              </w:rPr>
              <w:t xml:space="preserve"> accommodation</w:t>
            </w:r>
          </w:p>
        </w:tc>
        <w:tc>
          <w:tcPr>
            <w:tcW w:w="1130" w:type="dxa"/>
          </w:tcPr>
          <w:p w14:paraId="1B5FC34E" w14:textId="77777777" w:rsidR="00B00758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43D45988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47B9A36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7124A313" w14:textId="77777777" w:rsidTr="009819F1">
        <w:tc>
          <w:tcPr>
            <w:tcW w:w="5953" w:type="dxa"/>
          </w:tcPr>
          <w:p w14:paraId="5CF24200" w14:textId="67FD517D" w:rsidR="002763D8" w:rsidRPr="00FC0E1C" w:rsidRDefault="00B00758" w:rsidP="00A613A1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>room in the big tent</w:t>
            </w:r>
          </w:p>
        </w:tc>
        <w:tc>
          <w:tcPr>
            <w:tcW w:w="1130" w:type="dxa"/>
          </w:tcPr>
          <w:p w14:paraId="54DAE42C" w14:textId="2C72E1C5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 w:rsidR="00B00758">
              <w:rPr>
                <w:b/>
                <w:lang w:val="en-US"/>
              </w:rPr>
              <w:t>30,0</w:t>
            </w:r>
            <w:r>
              <w:rPr>
                <w:b/>
              </w:rPr>
              <w:t>0 €</w:t>
            </w:r>
          </w:p>
        </w:tc>
        <w:tc>
          <w:tcPr>
            <w:tcW w:w="975" w:type="dxa"/>
          </w:tcPr>
          <w:p w14:paraId="6C70549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2C69C7D9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2B40F9F4" w14:textId="77777777" w:rsidTr="009819F1">
        <w:tc>
          <w:tcPr>
            <w:tcW w:w="5953" w:type="dxa"/>
          </w:tcPr>
          <w:p w14:paraId="2591088A" w14:textId="15C9ED0B" w:rsidR="002763D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 w:rsidRPr="00FC0E1C">
              <w:rPr>
                <w:lang w:val="en-US"/>
              </w:rPr>
              <w:t>Accommodation by day in camping</w:t>
            </w:r>
            <w:r>
              <w:rPr>
                <w:lang w:val="en-US"/>
              </w:rPr>
              <w:t xml:space="preserve"> </w:t>
            </w:r>
            <w:r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48015AB1" w14:textId="14B5EA9F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1</w:t>
            </w:r>
            <w:r w:rsidR="00B00758">
              <w:rPr>
                <w:b/>
              </w:rPr>
              <w:t>0</w:t>
            </w:r>
            <w:r>
              <w:rPr>
                <w:b/>
              </w:rPr>
              <w:t>,00 €</w:t>
            </w:r>
          </w:p>
        </w:tc>
        <w:tc>
          <w:tcPr>
            <w:tcW w:w="975" w:type="dxa"/>
          </w:tcPr>
          <w:p w14:paraId="770119DB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049D36F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FA306A" w14:paraId="66E1586C" w14:textId="77777777" w:rsidTr="009819F1">
        <w:tc>
          <w:tcPr>
            <w:tcW w:w="5953" w:type="dxa"/>
          </w:tcPr>
          <w:p w14:paraId="328BAC12" w14:textId="674DE5EE" w:rsidR="00FA306A" w:rsidRPr="00FC0E1C" w:rsidRDefault="00FA306A" w:rsidP="005F6353">
            <w:pPr>
              <w:tabs>
                <w:tab w:val="left" w:pos="6096"/>
              </w:tabs>
              <w:rPr>
                <w:lang w:val="en-US"/>
              </w:rPr>
            </w:pPr>
            <w:r w:rsidRPr="00FA306A">
              <w:rPr>
                <w:lang w:val="en-US"/>
              </w:rPr>
              <w:t>Rental of sheets</w:t>
            </w:r>
          </w:p>
        </w:tc>
        <w:tc>
          <w:tcPr>
            <w:tcW w:w="1130" w:type="dxa"/>
          </w:tcPr>
          <w:p w14:paraId="33550682" w14:textId="30DF9F97" w:rsidR="00FA306A" w:rsidRPr="00FC0E1C" w:rsidRDefault="00FA306A" w:rsidP="005F6353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4,00 €</w:t>
            </w:r>
          </w:p>
        </w:tc>
        <w:tc>
          <w:tcPr>
            <w:tcW w:w="975" w:type="dxa"/>
          </w:tcPr>
          <w:p w14:paraId="5FE7662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B4666C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1DBF376" w14:textId="77777777" w:rsidR="002763D8" w:rsidRPr="008430BE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D95F95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III :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2763D8" w14:paraId="4654A928" w14:textId="77777777" w:rsidTr="00086EEB">
        <w:tc>
          <w:tcPr>
            <w:tcW w:w="6062" w:type="dxa"/>
          </w:tcPr>
          <w:p w14:paraId="0E17BAA8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Annual membership</w:t>
            </w:r>
          </w:p>
        </w:tc>
        <w:tc>
          <w:tcPr>
            <w:tcW w:w="2126" w:type="dxa"/>
          </w:tcPr>
          <w:p w14:paraId="3F6068C4" w14:textId="77777777" w:rsidR="002763D8" w:rsidRPr="00B00758" w:rsidRDefault="002763D8" w:rsidP="00086EEB">
            <w:pPr>
              <w:tabs>
                <w:tab w:val="left" w:pos="6096"/>
              </w:tabs>
              <w:rPr>
                <w:b/>
                <w:bCs/>
              </w:rPr>
            </w:pPr>
            <w:r w:rsidRPr="00B00758">
              <w:rPr>
                <w:b/>
                <w:bCs/>
              </w:rPr>
              <w:t>40,00 €</w:t>
            </w:r>
          </w:p>
        </w:tc>
        <w:tc>
          <w:tcPr>
            <w:tcW w:w="1024" w:type="dxa"/>
          </w:tcPr>
          <w:p w14:paraId="70A007B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00758" w:rsidRPr="00B00758" w14:paraId="3F5D8EF5" w14:textId="77777777" w:rsidTr="00086EEB">
        <w:tc>
          <w:tcPr>
            <w:tcW w:w="6062" w:type="dxa"/>
          </w:tcPr>
          <w:p w14:paraId="64E48679" w14:textId="06CC782F" w:rsidR="00B00758" w:rsidRPr="00B00758" w:rsidRDefault="00B00758" w:rsidP="00086EEB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 xml:space="preserve">Membership if one participates </w:t>
            </w:r>
            <w:r>
              <w:rPr>
                <w:lang w:val="en-GB"/>
              </w:rPr>
              <w:t>only in one retreat/year</w:t>
            </w:r>
          </w:p>
        </w:tc>
        <w:tc>
          <w:tcPr>
            <w:tcW w:w="2126" w:type="dxa"/>
          </w:tcPr>
          <w:p w14:paraId="2E07B423" w14:textId="34F7633A" w:rsidR="00B00758" w:rsidRPr="00B00758" w:rsidRDefault="00B00758" w:rsidP="00086EEB">
            <w:pPr>
              <w:tabs>
                <w:tab w:val="left" w:pos="6096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15,00€</w:t>
            </w:r>
          </w:p>
        </w:tc>
        <w:tc>
          <w:tcPr>
            <w:tcW w:w="1024" w:type="dxa"/>
          </w:tcPr>
          <w:p w14:paraId="789676EE" w14:textId="77777777" w:rsidR="00B00758" w:rsidRPr="00B00758" w:rsidRDefault="00B00758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</w:tr>
      <w:tr w:rsidR="00B00758" w:rsidRPr="00B00758" w14:paraId="42451A06" w14:textId="77777777" w:rsidTr="00086EEB">
        <w:tc>
          <w:tcPr>
            <w:tcW w:w="6062" w:type="dxa"/>
          </w:tcPr>
          <w:p w14:paraId="71C367E5" w14:textId="769FA279" w:rsidR="00B00758" w:rsidRPr="00B00758" w:rsidRDefault="00B00758" w:rsidP="00086EEB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>Membership for the second r</w:t>
            </w:r>
            <w:r>
              <w:rPr>
                <w:lang w:val="en-GB"/>
              </w:rPr>
              <w:t>etreat</w:t>
            </w:r>
          </w:p>
        </w:tc>
        <w:tc>
          <w:tcPr>
            <w:tcW w:w="2126" w:type="dxa"/>
          </w:tcPr>
          <w:p w14:paraId="7075B38D" w14:textId="33F6741A" w:rsidR="00B00758" w:rsidRPr="00B00758" w:rsidRDefault="00B00758" w:rsidP="00086EEB">
            <w:pPr>
              <w:tabs>
                <w:tab w:val="left" w:pos="6096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25,00€</w:t>
            </w:r>
          </w:p>
        </w:tc>
        <w:tc>
          <w:tcPr>
            <w:tcW w:w="1024" w:type="dxa"/>
          </w:tcPr>
          <w:p w14:paraId="6E760FB2" w14:textId="77777777" w:rsidR="00B00758" w:rsidRPr="00B00758" w:rsidRDefault="00B00758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</w:tr>
      <w:tr w:rsidR="002763D8" w14:paraId="51949310" w14:textId="77777777" w:rsidTr="00086EEB">
        <w:tc>
          <w:tcPr>
            <w:tcW w:w="6062" w:type="dxa"/>
          </w:tcPr>
          <w:p w14:paraId="38EA4DDB" w14:textId="77777777" w:rsidR="002763D8" w:rsidRPr="003F4C89" w:rsidRDefault="005A6864" w:rsidP="00086EEB">
            <w:pPr>
              <w:tabs>
                <w:tab w:val="left" w:pos="6096"/>
              </w:tabs>
            </w:pPr>
            <w:r>
              <w:t>Already member</w:t>
            </w:r>
          </w:p>
        </w:tc>
        <w:tc>
          <w:tcPr>
            <w:tcW w:w="2126" w:type="dxa"/>
          </w:tcPr>
          <w:p w14:paraId="0FB99ABC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24" w:type="dxa"/>
          </w:tcPr>
          <w:p w14:paraId="5E71DF68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4BDAB76F" w14:textId="77777777" w:rsidR="002763D8" w:rsidRPr="008430BE" w:rsidRDefault="002763D8" w:rsidP="002763D8">
      <w:pPr>
        <w:tabs>
          <w:tab w:val="left" w:pos="6096"/>
          <w:tab w:val="left" w:pos="7938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95F95">
        <w:rPr>
          <w:b/>
          <w:sz w:val="24"/>
          <w:szCs w:val="24"/>
        </w:rPr>
        <w:t xml:space="preserve">                      Sub</w:t>
      </w:r>
      <w:r w:rsidRPr="008430BE">
        <w:rPr>
          <w:b/>
          <w:sz w:val="24"/>
          <w:szCs w:val="24"/>
        </w:rPr>
        <w:t xml:space="preserve"> total IV : 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2763D8" w:rsidRPr="003F4C89" w14:paraId="36102248" w14:textId="77777777" w:rsidTr="00086EEB">
        <w:tc>
          <w:tcPr>
            <w:tcW w:w="8188" w:type="dxa"/>
          </w:tcPr>
          <w:p w14:paraId="20BC0960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Donation for the association</w:t>
            </w:r>
          </w:p>
        </w:tc>
        <w:tc>
          <w:tcPr>
            <w:tcW w:w="1024" w:type="dxa"/>
          </w:tcPr>
          <w:p w14:paraId="68C0588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40000B2" w14:textId="77777777" w:rsidR="002763D8" w:rsidRPr="00DD3C7D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95F95">
        <w:rPr>
          <w:b/>
          <w:sz w:val="28"/>
          <w:szCs w:val="28"/>
        </w:rPr>
        <w:t xml:space="preserve">    </w:t>
      </w:r>
      <w:r w:rsidR="00D95F95">
        <w:rPr>
          <w:b/>
          <w:sz w:val="24"/>
          <w:szCs w:val="24"/>
        </w:rPr>
        <w:t>Sub</w:t>
      </w:r>
      <w:r w:rsidRPr="00DD3C7D">
        <w:rPr>
          <w:b/>
          <w:sz w:val="24"/>
          <w:szCs w:val="24"/>
        </w:rPr>
        <w:t xml:space="preserve"> total V :      </w:t>
      </w:r>
      <w:r>
        <w:rPr>
          <w:b/>
          <w:sz w:val="24"/>
          <w:szCs w:val="24"/>
        </w:rPr>
        <w:t xml:space="preserve">     </w:t>
      </w:r>
      <w:r w:rsidRPr="00DD3C7D">
        <w:rPr>
          <w:b/>
          <w:sz w:val="24"/>
          <w:szCs w:val="24"/>
        </w:rPr>
        <w:t>_________</w:t>
      </w:r>
    </w:p>
    <w:p w14:paraId="2F276CA7" w14:textId="77777777" w:rsidR="002763D8" w:rsidRPr="00FC0E1C" w:rsidRDefault="002763D8" w:rsidP="002763D8">
      <w:pPr>
        <w:tabs>
          <w:tab w:val="left" w:pos="6096"/>
          <w:tab w:val="left" w:pos="7655"/>
        </w:tabs>
        <w:spacing w:after="0"/>
        <w:rPr>
          <w:b/>
          <w:sz w:val="24"/>
          <w:szCs w:val="24"/>
          <w:lang w:val="en-US"/>
        </w:rPr>
      </w:pPr>
      <w:r w:rsidRPr="00FC0E1C">
        <w:rPr>
          <w:b/>
          <w:sz w:val="24"/>
          <w:szCs w:val="24"/>
          <w:lang w:val="en-US"/>
        </w:rPr>
        <w:t xml:space="preserve">                                             </w:t>
      </w:r>
      <w:r w:rsidR="00D95F95" w:rsidRPr="00FC0E1C">
        <w:rPr>
          <w:b/>
          <w:sz w:val="24"/>
          <w:szCs w:val="24"/>
          <w:lang w:val="en-US"/>
        </w:rPr>
        <w:t xml:space="preserve">               Total to be paid: sub</w:t>
      </w:r>
      <w:r w:rsidRPr="00FC0E1C">
        <w:rPr>
          <w:b/>
          <w:sz w:val="24"/>
          <w:szCs w:val="24"/>
          <w:lang w:val="en-US"/>
        </w:rPr>
        <w:t xml:space="preserve"> total</w:t>
      </w:r>
      <w:r w:rsidR="00D95F95" w:rsidRPr="00FC0E1C">
        <w:rPr>
          <w:b/>
          <w:sz w:val="24"/>
          <w:szCs w:val="24"/>
          <w:lang w:val="en-US"/>
        </w:rPr>
        <w:t>s</w:t>
      </w:r>
      <w:r w:rsidRPr="00FC0E1C">
        <w:rPr>
          <w:b/>
          <w:sz w:val="24"/>
          <w:szCs w:val="24"/>
          <w:lang w:val="en-US"/>
        </w:rPr>
        <w:t xml:space="preserve"> I+II+III+IV+V =           _________</w:t>
      </w:r>
    </w:p>
    <w:p w14:paraId="16802128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FC0E1C">
        <w:rPr>
          <w:sz w:val="24"/>
          <w:szCs w:val="24"/>
          <w:u w:val="single"/>
          <w:lang w:val="en-US"/>
        </w:rPr>
        <w:t xml:space="preserve">Your registration is </w:t>
      </w:r>
      <w:r>
        <w:rPr>
          <w:sz w:val="24"/>
          <w:szCs w:val="24"/>
          <w:u w:val="single"/>
          <w:lang w:val="en-US"/>
        </w:rPr>
        <w:t>valid</w:t>
      </w:r>
      <w:r w:rsidRPr="00FC0E1C">
        <w:rPr>
          <w:sz w:val="24"/>
          <w:szCs w:val="24"/>
          <w:u w:val="single"/>
          <w:lang w:val="en-US"/>
        </w:rPr>
        <w:t xml:space="preserve"> after</w:t>
      </w:r>
      <w:r>
        <w:rPr>
          <w:sz w:val="24"/>
          <w:szCs w:val="24"/>
          <w:u w:val="single"/>
          <w:lang w:val="en-US"/>
        </w:rPr>
        <w:t xml:space="preserve"> the</w:t>
      </w:r>
      <w:r w:rsidRPr="00FC0E1C">
        <w:rPr>
          <w:sz w:val="24"/>
          <w:szCs w:val="24"/>
          <w:u w:val="single"/>
          <w:lang w:val="en-US"/>
        </w:rPr>
        <w:t xml:space="preserve"> rec</w:t>
      </w:r>
      <w:r>
        <w:rPr>
          <w:sz w:val="24"/>
          <w:szCs w:val="24"/>
          <w:u w:val="single"/>
          <w:lang w:val="en-US"/>
        </w:rPr>
        <w:t>e</w:t>
      </w:r>
      <w:r w:rsidRPr="00FC0E1C">
        <w:rPr>
          <w:sz w:val="24"/>
          <w:szCs w:val="24"/>
          <w:u w:val="single"/>
          <w:lang w:val="en-US"/>
        </w:rPr>
        <w:t>ption of your registration form and your payment by cheque or bank transfer to the account below:</w:t>
      </w:r>
    </w:p>
    <w:p w14:paraId="4C84B0E1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0"/>
          <w:lang w:val="en-US"/>
        </w:rPr>
      </w:pPr>
      <w:r w:rsidRPr="00FC0E1C">
        <w:rPr>
          <w:rFonts w:eastAsiaTheme="minorEastAsia" w:hAnsi="Calibri"/>
          <w:b/>
          <w:bCs/>
          <w:color w:val="000000" w:themeColor="text1"/>
          <w:sz w:val="20"/>
          <w:lang w:val="en-US"/>
        </w:rPr>
        <w:t>Account holder: ASSOCIATION YESHE KHORLO-Pema Yang Dzong</w:t>
      </w:r>
    </w:p>
    <w:p w14:paraId="6192FFBC" w14:textId="77777777" w:rsidR="00303528" w:rsidRDefault="00DF28E7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</w:pPr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Banque Populaire de Clairvaux / IBAN: FR76 1080 7000 1302 3190 6030 374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BIC </w:t>
      </w:r>
      <w:r w:rsidR="00303528"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CCBPFRPPDJN</w:t>
      </w:r>
    </w:p>
    <w:p w14:paraId="39C5A71C" w14:textId="0C9E6491" w:rsidR="00303528" w:rsidRPr="00303528" w:rsidRDefault="00303528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Paypal account: </w:t>
      </w:r>
      <w:hyperlink r:id="rId5" w:history="1">
        <w:r w:rsidRPr="00932A70">
          <w:rPr>
            <w:rStyle w:val="Hyperlink"/>
            <w:rFonts w:asciiTheme="minorHAnsi" w:eastAsiaTheme="minorEastAsia" w:hAnsi="Calibri" w:cstheme="minorBidi"/>
            <w:b/>
            <w:bCs/>
            <w:sz w:val="20"/>
            <w:szCs w:val="22"/>
            <w:lang w:val="en-GB"/>
          </w:rPr>
          <w:t>info@yeshekhorlo-pemayangdzong.com</w:t>
        </w:r>
      </w:hyperlink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(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Please note: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Do not forget to indicate the payment as "Sending money to a relative", otherwise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the association will have to pay 5% of the amount to PayPal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)</w:t>
      </w:r>
    </w:p>
    <w:p w14:paraId="26980BB6" w14:textId="6044B063" w:rsidR="00DF28E7" w:rsidRDefault="00303528" w:rsidP="00DF28E7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For my participation </w:t>
      </w:r>
      <w:r w:rsidR="00943346" w:rsidRP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I pay the amount of</w:t>
      </w:r>
      <w:r w:rsidR="00DF28E7" w:rsidRPr="00B62689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: _____________________________________________</w:t>
      </w:r>
      <w:r w:rsid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 by</w:t>
      </w:r>
    </w:p>
    <w:p w14:paraId="3206058F" w14:textId="7335781B" w:rsidR="00DF28E7" w:rsidRPr="00B62689" w:rsidRDefault="004657BD" w:rsidP="00943346">
      <w:pPr>
        <w:pStyle w:val="NormalWeb"/>
        <w:spacing w:before="0" w:beforeAutospacing="0" w:after="0" w:afterAutospacing="0"/>
        <w:ind w:right="-142" w:firstLine="708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E44" wp14:editId="38CE9CB2">
                <wp:simplePos x="0" y="0"/>
                <wp:positionH relativeFrom="column">
                  <wp:posOffset>2986405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952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177D" id="Rectangle 4" o:spid="_x0000_s1026" style="position:absolute;margin-left:235.15pt;margin-top:3.2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Q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795D" wp14:editId="078499CC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44E4" id="Rectangle 2" o:spid="_x0000_s1026" style="position:absolute;margin-left:134.25pt;margin-top:2.2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aLMYVd0AAAAIAQAADwAAAAAAAAAAAAAAAAB4BAAAZHJzL2Rvd25yZXYueG1s&#10;UEsFBgAAAAAEAAQA8wAAAIIFAAAAAA==&#10;"/>
            </w:pict>
          </mc:Fallback>
        </mc:AlternateContent>
      </w:r>
      <w:r w:rsidR="0094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CA7" wp14:editId="507E0A3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04775" cy="90805"/>
                <wp:effectExtent l="0" t="0" r="952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B0EC" id="Rectangle 2" o:spid="_x0000_s1026" style="position:absolute;margin-left:24pt;margin-top:3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qlOs90AAAAGAQAADwAAAAAAAAAAAAAAAAB4BAAAZHJzL2Rvd25yZXYueG1s&#10;UEsFBgAAAAAEAAQA8wAAAIIFAAAAAA==&#10;"/>
            </w:pict>
          </mc:Fallback>
        </mc:AlternateContent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Ch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que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Transfer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Other (specify......................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..............</w:t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............)</w:t>
      </w:r>
    </w:p>
    <w:p w14:paraId="25EE76DB" w14:textId="125BC32B" w:rsidR="002F793A" w:rsidRPr="00943346" w:rsidRDefault="002F793A" w:rsidP="002F793A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</w:p>
    <w:p w14:paraId="60D0C9A5" w14:textId="0B298DED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arrive at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D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 __________ around______ o’clock</w:t>
      </w:r>
    </w:p>
    <w:p w14:paraId="44D4B64D" w14:textId="49E24E0B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leave from 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D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on : __________ around ______o’clock</w:t>
      </w:r>
    </w:p>
    <w:p w14:paraId="2F628F60" w14:textId="732322D3" w:rsidR="00E16BB6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I would need help to get from: ___________________________________________to Blye  </w:t>
      </w:r>
    </w:p>
    <w:p w14:paraId="6FD85154" w14:textId="77777777" w:rsidR="001C133F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As a general rule, on the first day, be present from 9 a.m. onwards. On the last day, the teachings end around 5 p.m.</w:t>
      </w:r>
    </w:p>
    <w:p w14:paraId="25FBE766" w14:textId="06907B56" w:rsidR="00E16BB6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Meals are counted from the evening before the first day of teaching to the lunch on the last day.</w:t>
      </w:r>
    </w:p>
    <w:p w14:paraId="3A5C09A6" w14:textId="09D8EA72" w:rsidR="00DF28E7" w:rsidRDefault="00DF28E7" w:rsidP="00D66D6B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These rates are calculated as low as possible in order to balance the association's expenses. Nevertheless, in case of financial difficulty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do not hesitate to contact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us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; your situation will be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examined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so that this is not an obstacle to your participation.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Also</w:t>
      </w:r>
      <w:r w:rsidR="00303528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if you wish to come with your children or if there are any other special circumstances, do not hesitate to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let us know.</w:t>
      </w:r>
    </w:p>
    <w:sectPr w:rsidR="00DF28E7" w:rsidSect="00AA04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8"/>
    <w:rsid w:val="000F01E3"/>
    <w:rsid w:val="000F1D77"/>
    <w:rsid w:val="001559A3"/>
    <w:rsid w:val="001C133F"/>
    <w:rsid w:val="001E4DF3"/>
    <w:rsid w:val="00210F6A"/>
    <w:rsid w:val="0022613E"/>
    <w:rsid w:val="00237A9E"/>
    <w:rsid w:val="002676BA"/>
    <w:rsid w:val="002763D8"/>
    <w:rsid w:val="002F793A"/>
    <w:rsid w:val="00303528"/>
    <w:rsid w:val="003573AD"/>
    <w:rsid w:val="004657BD"/>
    <w:rsid w:val="005A6864"/>
    <w:rsid w:val="005E0B14"/>
    <w:rsid w:val="005F6353"/>
    <w:rsid w:val="00666EC6"/>
    <w:rsid w:val="006748DC"/>
    <w:rsid w:val="00720A8A"/>
    <w:rsid w:val="00726516"/>
    <w:rsid w:val="00851B8F"/>
    <w:rsid w:val="00870B85"/>
    <w:rsid w:val="00872F60"/>
    <w:rsid w:val="00943346"/>
    <w:rsid w:val="009819F1"/>
    <w:rsid w:val="009C06C9"/>
    <w:rsid w:val="009C5523"/>
    <w:rsid w:val="00A613A1"/>
    <w:rsid w:val="00A856A3"/>
    <w:rsid w:val="00AA0458"/>
    <w:rsid w:val="00B00758"/>
    <w:rsid w:val="00B00FB8"/>
    <w:rsid w:val="00B07F56"/>
    <w:rsid w:val="00B508FC"/>
    <w:rsid w:val="00CF11F0"/>
    <w:rsid w:val="00D57511"/>
    <w:rsid w:val="00D66D6B"/>
    <w:rsid w:val="00D8561C"/>
    <w:rsid w:val="00D95F95"/>
    <w:rsid w:val="00DC40E5"/>
    <w:rsid w:val="00DE78A8"/>
    <w:rsid w:val="00DF28E7"/>
    <w:rsid w:val="00E16BB6"/>
    <w:rsid w:val="00E428A8"/>
    <w:rsid w:val="00F328F7"/>
    <w:rsid w:val="00F60E15"/>
    <w:rsid w:val="00FA306A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7E69"/>
  <w15:docId w15:val="{2C716F0C-5028-4B32-8069-7C94E1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0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shekhorlo-pemayangdzong.com" TargetMode="Externa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Human Right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Bori Hovanyecz</cp:lastModifiedBy>
  <cp:revision>3</cp:revision>
  <cp:lastPrinted>2020-01-26T15:05:00Z</cp:lastPrinted>
  <dcterms:created xsi:type="dcterms:W3CDTF">2023-04-22T19:07:00Z</dcterms:created>
  <dcterms:modified xsi:type="dcterms:W3CDTF">2023-04-22T19:08:00Z</dcterms:modified>
</cp:coreProperties>
</file>